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D8" w:rsidRDefault="00715CD8" w:rsidP="008B10A9">
      <w:pPr>
        <w:jc w:val="both"/>
        <w:rPr>
          <w:sz w:val="28"/>
          <w:szCs w:val="28"/>
        </w:rPr>
      </w:pPr>
    </w:p>
    <w:p w:rsidR="00C65095" w:rsidRPr="008B10A9" w:rsidRDefault="00C65095" w:rsidP="008B10A9">
      <w:pPr>
        <w:ind w:firstLine="709"/>
        <w:jc w:val="center"/>
        <w:rPr>
          <w:b/>
          <w:sz w:val="52"/>
          <w:szCs w:val="52"/>
        </w:rPr>
      </w:pPr>
      <w:r w:rsidRPr="008B10A9">
        <w:rPr>
          <w:b/>
          <w:sz w:val="52"/>
          <w:szCs w:val="52"/>
        </w:rPr>
        <w:t>Телефонное мошенничество.</w:t>
      </w:r>
    </w:p>
    <w:p w:rsidR="00C65095" w:rsidRPr="004814CA" w:rsidRDefault="00C65095" w:rsidP="00C650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814CA">
        <w:rPr>
          <w:sz w:val="28"/>
        </w:rPr>
        <w:t>В последнее время участились случаи так называемого «телефонного мошенничества», которые совершаются в отношении граждан России – держателей банковских карт.</w:t>
      </w:r>
    </w:p>
    <w:p w:rsidR="00C65095" w:rsidRPr="004814CA" w:rsidRDefault="00C65095" w:rsidP="00C650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814CA">
        <w:rPr>
          <w:sz w:val="28"/>
        </w:rPr>
        <w:t>Чаще всего в сети телефонных мошенников попадаются пожилые или доверчивые люди. При этом каждый человек может стать жертвой мошенничества, если не будет следовать простым правилам безопасности.</w:t>
      </w:r>
    </w:p>
    <w:p w:rsidR="00C65095" w:rsidRPr="004814CA" w:rsidRDefault="00C65095" w:rsidP="00C650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814CA">
        <w:rPr>
          <w:sz w:val="28"/>
        </w:rPr>
        <w:t>Суть телефонного мошенничества элементарна. Потерпевшему звонят и сообщают, например, о блокировании банковской карты, после чего он лишается определенной суммы денег, которые хранились на банковской карте.</w:t>
      </w:r>
    </w:p>
    <w:p w:rsidR="00C65095" w:rsidRPr="004814CA" w:rsidRDefault="00C65095" w:rsidP="00C650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814CA">
        <w:rPr>
          <w:sz w:val="28"/>
        </w:rPr>
        <w:t>В организации обмана по телефону с определенными требованиями участвуют, как правило, несколько преступников. Звонящий мошенник, который представляется сотрудником банка, может находиться, как на свободе, так и в исправительно-трудовом учреждении, отбывая наказание за иное преступление, о чем потерпевший даже и не догадывается. Набирая телефонные номера наугад, мошенник произносит заготовленные фразы, а далее действует по обстоятельствам. Нередко «жертва» сама случайно подсказывает имя того, о ком она волнуется. Если потерпевший поддался на обман и согласился привезти указанную сумму, звонящий называет адрес, куда нужно приехать, либо сам приезжает и доверчивый потерпевший передает ему свои сбережения. Иногда мошенники предлагают снять недостающую сумму в банке и сопровождают потерпевшего лично. Мошенники стараются запугать потерпевшего, не дать ему опомниться, поэтому ведут непрерывный разговор с ней вплоть до получения денег.</w:t>
      </w:r>
    </w:p>
    <w:p w:rsidR="00C65095" w:rsidRPr="004814CA" w:rsidRDefault="00C65095" w:rsidP="00C650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814CA">
        <w:rPr>
          <w:sz w:val="28"/>
        </w:rPr>
        <w:t>Самым распространенным в настоящее время способом хищения денежных средств является обман потерпевших, с использованием заранее подысканного сотового телефона с конкретным абонентским номером, с которого лицу направляется SMS-сообщение о том, что банковская карта заблокирована, а необходимую информацию можно получить по конкретно указанному номеру телефона. Гражданин, не подозревая об обмане и чьих-то преступных намерениях, производит телефонный звонок на указанный в SMS-сообщении номер, и в разговоре с преступником сообщает конфиденциальную информацию банковской карты, а также свои персональные данные и др.</w:t>
      </w:r>
    </w:p>
    <w:p w:rsidR="00C65095" w:rsidRPr="004814CA" w:rsidRDefault="00C65095" w:rsidP="00C650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814CA">
        <w:rPr>
          <w:sz w:val="28"/>
        </w:rPr>
        <w:t>Чтобы не стать жертвой злоумышленников необходимо соблюдать простые правила безопасного поведения и обязательно довести их до сведения пожилых родственников:</w:t>
      </w:r>
    </w:p>
    <w:p w:rsidR="00C65095" w:rsidRPr="004814CA" w:rsidRDefault="00C65095" w:rsidP="00C650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814CA">
        <w:rPr>
          <w:sz w:val="28"/>
        </w:rPr>
        <w:t xml:space="preserve">– никогда не доверять звонкам и сообщениям, что Ваш родственник или знакомый попал в аварию, больницу, задержан сотрудниками полиции за совершение преступления, и за него нужно внести залог (штраф, взятку). Необходимо позвонить своим родственникам и знакомым и убедиться, что у них все в порядке. Как показывает практика, обычный звонок близкому </w:t>
      </w:r>
      <w:r w:rsidRPr="004814CA">
        <w:rPr>
          <w:sz w:val="28"/>
        </w:rPr>
        <w:lastRenderedPageBreak/>
        <w:t>человеку позволяет понять, что преступники пытаются ввести граждан в заблуждение;</w:t>
      </w:r>
    </w:p>
    <w:p w:rsidR="00C65095" w:rsidRPr="004814CA" w:rsidRDefault="00C65095" w:rsidP="00C650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814CA">
        <w:rPr>
          <w:sz w:val="28"/>
        </w:rPr>
        <w:t>– не отвечать на звонки или SMS-сообщения с неизвестных номеров с просьбой положить на счет деньги, чтобы помочь детям или получить якобы выигранный приз. Все призы достанутся мошенникам в виде Ваших честно заработанных денег;</w:t>
      </w:r>
    </w:p>
    <w:p w:rsidR="004460AD" w:rsidRDefault="00C65095" w:rsidP="007058A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814CA">
        <w:rPr>
          <w:sz w:val="28"/>
        </w:rPr>
        <w:t xml:space="preserve">– не сообщать по телефону сведения личного характера. Лучше перепроверить информацию, перезвонив самостоятельно в офис банка и уточнив, поступал ли от их сотрудников запрос на предоставление личных данных клиента. </w:t>
      </w:r>
      <w:r w:rsidR="007058A4">
        <w:rPr>
          <w:sz w:val="28"/>
        </w:rPr>
        <w:t>Л</w:t>
      </w:r>
      <w:r w:rsidRPr="004814CA">
        <w:rPr>
          <w:sz w:val="28"/>
        </w:rPr>
        <w:t>учше потратить время и удостовериться в легальности запроса данных, чем потом сожалеть о том, что вас обманули.</w:t>
      </w:r>
    </w:p>
    <w:p w:rsidR="007058A4" w:rsidRPr="007058A4" w:rsidRDefault="007058A4" w:rsidP="007058A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B11138" w:rsidRDefault="00B11138" w:rsidP="00E242B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25203">
        <w:rPr>
          <w:sz w:val="28"/>
          <w:szCs w:val="28"/>
        </w:rPr>
        <w:t>рокурор района</w:t>
      </w:r>
    </w:p>
    <w:p w:rsidR="00E242BF" w:rsidRPr="00002C0C" w:rsidRDefault="00B11138" w:rsidP="00002C0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 w:rsidR="0002520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</w:t>
      </w:r>
      <w:r w:rsidR="00025203">
        <w:rPr>
          <w:sz w:val="28"/>
          <w:szCs w:val="28"/>
        </w:rPr>
        <w:t xml:space="preserve"> </w:t>
      </w:r>
      <w:r>
        <w:rPr>
          <w:sz w:val="28"/>
          <w:szCs w:val="28"/>
        </w:rPr>
        <w:t>Р.В. Кузне</w:t>
      </w:r>
      <w:r w:rsidR="00195DD9">
        <w:rPr>
          <w:sz w:val="28"/>
          <w:szCs w:val="28"/>
        </w:rPr>
        <w:t>цов</w:t>
      </w:r>
    </w:p>
    <w:p w:rsidR="00002C0C" w:rsidRDefault="00002C0C" w:rsidP="00025203">
      <w:pPr>
        <w:jc w:val="both"/>
        <w:rPr>
          <w:szCs w:val="28"/>
        </w:rPr>
      </w:pPr>
    </w:p>
    <w:p w:rsidR="00AB25A0" w:rsidRDefault="00AB25A0" w:rsidP="00025203">
      <w:pPr>
        <w:jc w:val="both"/>
        <w:rPr>
          <w:szCs w:val="28"/>
        </w:rPr>
      </w:pPr>
    </w:p>
    <w:p w:rsidR="004460AD" w:rsidRDefault="004460AD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C65095" w:rsidRDefault="00C65095" w:rsidP="00025203">
      <w:pPr>
        <w:jc w:val="both"/>
        <w:rPr>
          <w:szCs w:val="28"/>
        </w:rPr>
      </w:pPr>
    </w:p>
    <w:p w:rsidR="007058A4" w:rsidRDefault="007058A4" w:rsidP="00025203">
      <w:pPr>
        <w:jc w:val="both"/>
        <w:rPr>
          <w:szCs w:val="28"/>
        </w:rPr>
      </w:pPr>
    </w:p>
    <w:p w:rsidR="007058A4" w:rsidRDefault="007058A4" w:rsidP="00025203">
      <w:pPr>
        <w:jc w:val="both"/>
        <w:rPr>
          <w:szCs w:val="28"/>
        </w:rPr>
      </w:pPr>
    </w:p>
    <w:p w:rsidR="00B11138" w:rsidRPr="00B11138" w:rsidRDefault="00B11138" w:rsidP="00025203">
      <w:pPr>
        <w:jc w:val="both"/>
        <w:rPr>
          <w:szCs w:val="28"/>
        </w:rPr>
      </w:pPr>
      <w:bookmarkStart w:id="0" w:name="_GoBack"/>
      <w:bookmarkEnd w:id="0"/>
    </w:p>
    <w:sectPr w:rsidR="00B11138" w:rsidRPr="00B11138" w:rsidSect="001C60DB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98" w:rsidRDefault="001D2D98">
      <w:r>
        <w:separator/>
      </w:r>
    </w:p>
  </w:endnote>
  <w:endnote w:type="continuationSeparator" w:id="0">
    <w:p w:rsidR="001D2D98" w:rsidRDefault="001D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98" w:rsidRDefault="001D2D98">
      <w:r>
        <w:separator/>
      </w:r>
    </w:p>
  </w:footnote>
  <w:footnote w:type="continuationSeparator" w:id="0">
    <w:p w:rsidR="001D2D98" w:rsidRDefault="001D2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2B" w:rsidRDefault="00AB5F1B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2B" w:rsidRDefault="00AB5F1B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10A9">
      <w:rPr>
        <w:rStyle w:val="a6"/>
        <w:noProof/>
      </w:rPr>
      <w:t>2</w: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CA129A"/>
    <w:multiLevelType w:val="hybridMultilevel"/>
    <w:tmpl w:val="C302D306"/>
    <w:lvl w:ilvl="0" w:tplc="12686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91486F"/>
    <w:multiLevelType w:val="multilevel"/>
    <w:tmpl w:val="32C2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E1"/>
    <w:rsid w:val="0000160C"/>
    <w:rsid w:val="00002C0C"/>
    <w:rsid w:val="000035EB"/>
    <w:rsid w:val="000039DD"/>
    <w:rsid w:val="00003BD7"/>
    <w:rsid w:val="00006108"/>
    <w:rsid w:val="000069BE"/>
    <w:rsid w:val="0000724A"/>
    <w:rsid w:val="00011F4E"/>
    <w:rsid w:val="0001491C"/>
    <w:rsid w:val="0002001B"/>
    <w:rsid w:val="00020958"/>
    <w:rsid w:val="0002231F"/>
    <w:rsid w:val="00022746"/>
    <w:rsid w:val="00025203"/>
    <w:rsid w:val="000271E7"/>
    <w:rsid w:val="00031047"/>
    <w:rsid w:val="00035072"/>
    <w:rsid w:val="0003592A"/>
    <w:rsid w:val="00040B4F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ABC"/>
    <w:rsid w:val="00076179"/>
    <w:rsid w:val="000835F7"/>
    <w:rsid w:val="00083A2E"/>
    <w:rsid w:val="000848A4"/>
    <w:rsid w:val="00086C1C"/>
    <w:rsid w:val="00092679"/>
    <w:rsid w:val="0009608A"/>
    <w:rsid w:val="00096DBB"/>
    <w:rsid w:val="000A00FE"/>
    <w:rsid w:val="000A02D6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6DA3"/>
    <w:rsid w:val="000F1E0A"/>
    <w:rsid w:val="000F51A9"/>
    <w:rsid w:val="000F5EC8"/>
    <w:rsid w:val="0010063F"/>
    <w:rsid w:val="00100DDE"/>
    <w:rsid w:val="00101A9A"/>
    <w:rsid w:val="00102D79"/>
    <w:rsid w:val="001048F3"/>
    <w:rsid w:val="001101C0"/>
    <w:rsid w:val="00110880"/>
    <w:rsid w:val="001110FD"/>
    <w:rsid w:val="0011189B"/>
    <w:rsid w:val="00111B62"/>
    <w:rsid w:val="00112180"/>
    <w:rsid w:val="001136CB"/>
    <w:rsid w:val="00120AA1"/>
    <w:rsid w:val="00122870"/>
    <w:rsid w:val="00123B90"/>
    <w:rsid w:val="001243F1"/>
    <w:rsid w:val="00127D92"/>
    <w:rsid w:val="0013021A"/>
    <w:rsid w:val="001312D6"/>
    <w:rsid w:val="001342D3"/>
    <w:rsid w:val="00135CAB"/>
    <w:rsid w:val="00135D24"/>
    <w:rsid w:val="00136E23"/>
    <w:rsid w:val="001372F5"/>
    <w:rsid w:val="00143EEC"/>
    <w:rsid w:val="0014423A"/>
    <w:rsid w:val="00145EF3"/>
    <w:rsid w:val="001510D3"/>
    <w:rsid w:val="00152046"/>
    <w:rsid w:val="00156599"/>
    <w:rsid w:val="0015662B"/>
    <w:rsid w:val="001572B9"/>
    <w:rsid w:val="0015767F"/>
    <w:rsid w:val="00161996"/>
    <w:rsid w:val="0016208C"/>
    <w:rsid w:val="00166C48"/>
    <w:rsid w:val="00171387"/>
    <w:rsid w:val="0017166A"/>
    <w:rsid w:val="001728F0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5432"/>
    <w:rsid w:val="00195DD9"/>
    <w:rsid w:val="0019684A"/>
    <w:rsid w:val="001A19A1"/>
    <w:rsid w:val="001A1A50"/>
    <w:rsid w:val="001A4349"/>
    <w:rsid w:val="001B2F4D"/>
    <w:rsid w:val="001B3559"/>
    <w:rsid w:val="001B44F6"/>
    <w:rsid w:val="001B61DD"/>
    <w:rsid w:val="001C37D9"/>
    <w:rsid w:val="001C44D6"/>
    <w:rsid w:val="001C60DB"/>
    <w:rsid w:val="001C79B0"/>
    <w:rsid w:val="001D02EC"/>
    <w:rsid w:val="001D100A"/>
    <w:rsid w:val="001D2D98"/>
    <w:rsid w:val="001D455D"/>
    <w:rsid w:val="001D5A68"/>
    <w:rsid w:val="001D5BFC"/>
    <w:rsid w:val="001D6D1B"/>
    <w:rsid w:val="001D6E3B"/>
    <w:rsid w:val="001E1162"/>
    <w:rsid w:val="001E299D"/>
    <w:rsid w:val="001E2E8B"/>
    <w:rsid w:val="001E7BB5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3E52"/>
    <w:rsid w:val="00215BFF"/>
    <w:rsid w:val="00222694"/>
    <w:rsid w:val="00223BBB"/>
    <w:rsid w:val="00226D7C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1E"/>
    <w:rsid w:val="002504E8"/>
    <w:rsid w:val="00250D40"/>
    <w:rsid w:val="002521D1"/>
    <w:rsid w:val="00255FFA"/>
    <w:rsid w:val="00256976"/>
    <w:rsid w:val="00257AE6"/>
    <w:rsid w:val="00260FC5"/>
    <w:rsid w:val="00264E8F"/>
    <w:rsid w:val="00266462"/>
    <w:rsid w:val="00266511"/>
    <w:rsid w:val="00267499"/>
    <w:rsid w:val="002706B6"/>
    <w:rsid w:val="00270ABF"/>
    <w:rsid w:val="00271590"/>
    <w:rsid w:val="00273EEA"/>
    <w:rsid w:val="00275DF4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93E"/>
    <w:rsid w:val="00295C14"/>
    <w:rsid w:val="002A19D6"/>
    <w:rsid w:val="002A2BDE"/>
    <w:rsid w:val="002A302C"/>
    <w:rsid w:val="002A6C20"/>
    <w:rsid w:val="002A7965"/>
    <w:rsid w:val="002B270B"/>
    <w:rsid w:val="002B3497"/>
    <w:rsid w:val="002B46E1"/>
    <w:rsid w:val="002B5B2F"/>
    <w:rsid w:val="002B7E13"/>
    <w:rsid w:val="002C4182"/>
    <w:rsid w:val="002D44C6"/>
    <w:rsid w:val="002D63B7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12CB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67B91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3D31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54C0"/>
    <w:rsid w:val="003C591D"/>
    <w:rsid w:val="003D0045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6BB2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37CE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460AD"/>
    <w:rsid w:val="004512BF"/>
    <w:rsid w:val="00454A1F"/>
    <w:rsid w:val="00463BFD"/>
    <w:rsid w:val="00465C69"/>
    <w:rsid w:val="00470C83"/>
    <w:rsid w:val="00480BBC"/>
    <w:rsid w:val="00481B5D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198A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5DFB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D1E"/>
    <w:rsid w:val="005D0F2E"/>
    <w:rsid w:val="005D42CA"/>
    <w:rsid w:val="005D4317"/>
    <w:rsid w:val="005E0110"/>
    <w:rsid w:val="005E3D99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2C05"/>
    <w:rsid w:val="00634BDC"/>
    <w:rsid w:val="00635C9B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7F58"/>
    <w:rsid w:val="0066280C"/>
    <w:rsid w:val="00662DCE"/>
    <w:rsid w:val="006634D0"/>
    <w:rsid w:val="00666DDB"/>
    <w:rsid w:val="006717C2"/>
    <w:rsid w:val="0067191F"/>
    <w:rsid w:val="00672272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2D12"/>
    <w:rsid w:val="006B30CA"/>
    <w:rsid w:val="006B347E"/>
    <w:rsid w:val="006B7755"/>
    <w:rsid w:val="006C177C"/>
    <w:rsid w:val="006C357D"/>
    <w:rsid w:val="006C6C2F"/>
    <w:rsid w:val="006C7D6E"/>
    <w:rsid w:val="006D08C4"/>
    <w:rsid w:val="006D17F6"/>
    <w:rsid w:val="006D711D"/>
    <w:rsid w:val="006E12AD"/>
    <w:rsid w:val="006E3162"/>
    <w:rsid w:val="006E33A6"/>
    <w:rsid w:val="006E4548"/>
    <w:rsid w:val="006F2D8C"/>
    <w:rsid w:val="006F67DA"/>
    <w:rsid w:val="006F733D"/>
    <w:rsid w:val="007009AF"/>
    <w:rsid w:val="00700E6E"/>
    <w:rsid w:val="00704570"/>
    <w:rsid w:val="00704C8B"/>
    <w:rsid w:val="007058A4"/>
    <w:rsid w:val="00705C59"/>
    <w:rsid w:val="00705D78"/>
    <w:rsid w:val="007061F7"/>
    <w:rsid w:val="00712130"/>
    <w:rsid w:val="0071366D"/>
    <w:rsid w:val="00713EA8"/>
    <w:rsid w:val="007141FC"/>
    <w:rsid w:val="00715CD8"/>
    <w:rsid w:val="00716865"/>
    <w:rsid w:val="007168BE"/>
    <w:rsid w:val="007206C0"/>
    <w:rsid w:val="00722173"/>
    <w:rsid w:val="007224DC"/>
    <w:rsid w:val="00722C48"/>
    <w:rsid w:val="00722E43"/>
    <w:rsid w:val="00724FDA"/>
    <w:rsid w:val="00726A60"/>
    <w:rsid w:val="0073004C"/>
    <w:rsid w:val="0073092A"/>
    <w:rsid w:val="007329DF"/>
    <w:rsid w:val="00733BE8"/>
    <w:rsid w:val="00735F23"/>
    <w:rsid w:val="00737643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446"/>
    <w:rsid w:val="00762913"/>
    <w:rsid w:val="0076401D"/>
    <w:rsid w:val="00765C41"/>
    <w:rsid w:val="0076718A"/>
    <w:rsid w:val="007721F6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2F"/>
    <w:rsid w:val="007C6289"/>
    <w:rsid w:val="007C7E25"/>
    <w:rsid w:val="007D2C36"/>
    <w:rsid w:val="007D2E0E"/>
    <w:rsid w:val="007D321E"/>
    <w:rsid w:val="007D3FE5"/>
    <w:rsid w:val="007D4EE5"/>
    <w:rsid w:val="007D54C2"/>
    <w:rsid w:val="007D71EC"/>
    <w:rsid w:val="007E27B3"/>
    <w:rsid w:val="007E3C71"/>
    <w:rsid w:val="007E4F59"/>
    <w:rsid w:val="007F0122"/>
    <w:rsid w:val="007F0396"/>
    <w:rsid w:val="007F17F7"/>
    <w:rsid w:val="007F4614"/>
    <w:rsid w:val="007F488E"/>
    <w:rsid w:val="007F6225"/>
    <w:rsid w:val="0080138C"/>
    <w:rsid w:val="0080357C"/>
    <w:rsid w:val="008059CA"/>
    <w:rsid w:val="00807296"/>
    <w:rsid w:val="0081091C"/>
    <w:rsid w:val="00810D91"/>
    <w:rsid w:val="0081332D"/>
    <w:rsid w:val="0081488B"/>
    <w:rsid w:val="00820BF1"/>
    <w:rsid w:val="008229EB"/>
    <w:rsid w:val="008236C6"/>
    <w:rsid w:val="00827C7B"/>
    <w:rsid w:val="00830447"/>
    <w:rsid w:val="008325C6"/>
    <w:rsid w:val="008341CA"/>
    <w:rsid w:val="008354E0"/>
    <w:rsid w:val="008406F8"/>
    <w:rsid w:val="008409B6"/>
    <w:rsid w:val="0084291E"/>
    <w:rsid w:val="008430DF"/>
    <w:rsid w:val="008440CD"/>
    <w:rsid w:val="00844480"/>
    <w:rsid w:val="00852037"/>
    <w:rsid w:val="008524FF"/>
    <w:rsid w:val="00853A21"/>
    <w:rsid w:val="00855284"/>
    <w:rsid w:val="008606EC"/>
    <w:rsid w:val="00866A38"/>
    <w:rsid w:val="00867905"/>
    <w:rsid w:val="008679DE"/>
    <w:rsid w:val="00874E37"/>
    <w:rsid w:val="00875684"/>
    <w:rsid w:val="00875A11"/>
    <w:rsid w:val="00875C62"/>
    <w:rsid w:val="00877F20"/>
    <w:rsid w:val="008810B9"/>
    <w:rsid w:val="00884D2E"/>
    <w:rsid w:val="008852E1"/>
    <w:rsid w:val="008907D0"/>
    <w:rsid w:val="008908E7"/>
    <w:rsid w:val="00890D54"/>
    <w:rsid w:val="00891552"/>
    <w:rsid w:val="0089400A"/>
    <w:rsid w:val="0089427A"/>
    <w:rsid w:val="00896E27"/>
    <w:rsid w:val="008A39E2"/>
    <w:rsid w:val="008A3BDA"/>
    <w:rsid w:val="008A51D1"/>
    <w:rsid w:val="008B10A9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18C"/>
    <w:rsid w:val="008C79A4"/>
    <w:rsid w:val="008D075D"/>
    <w:rsid w:val="008D3111"/>
    <w:rsid w:val="008D4539"/>
    <w:rsid w:val="008D498D"/>
    <w:rsid w:val="008D641F"/>
    <w:rsid w:val="008D66E7"/>
    <w:rsid w:val="008D749E"/>
    <w:rsid w:val="008E21AC"/>
    <w:rsid w:val="008E29D0"/>
    <w:rsid w:val="008E305D"/>
    <w:rsid w:val="008E39D0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5774"/>
    <w:rsid w:val="00917F53"/>
    <w:rsid w:val="00920897"/>
    <w:rsid w:val="00920F87"/>
    <w:rsid w:val="009240C1"/>
    <w:rsid w:val="00927A4C"/>
    <w:rsid w:val="00927FE9"/>
    <w:rsid w:val="00930A72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BDB"/>
    <w:rsid w:val="00966C12"/>
    <w:rsid w:val="00973B16"/>
    <w:rsid w:val="00975B78"/>
    <w:rsid w:val="00981CE0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40E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7FF"/>
    <w:rsid w:val="00A41A72"/>
    <w:rsid w:val="00A424E5"/>
    <w:rsid w:val="00A426B1"/>
    <w:rsid w:val="00A43558"/>
    <w:rsid w:val="00A43CD9"/>
    <w:rsid w:val="00A45069"/>
    <w:rsid w:val="00A4531F"/>
    <w:rsid w:val="00A45C7B"/>
    <w:rsid w:val="00A45F99"/>
    <w:rsid w:val="00A53CA6"/>
    <w:rsid w:val="00A552CA"/>
    <w:rsid w:val="00A57C52"/>
    <w:rsid w:val="00A604EA"/>
    <w:rsid w:val="00A6333A"/>
    <w:rsid w:val="00A65076"/>
    <w:rsid w:val="00A655D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B58"/>
    <w:rsid w:val="00A84F0D"/>
    <w:rsid w:val="00A85D56"/>
    <w:rsid w:val="00A87A44"/>
    <w:rsid w:val="00A9068D"/>
    <w:rsid w:val="00A918B3"/>
    <w:rsid w:val="00A9622F"/>
    <w:rsid w:val="00A97BBC"/>
    <w:rsid w:val="00A97E45"/>
    <w:rsid w:val="00AA175B"/>
    <w:rsid w:val="00AA370D"/>
    <w:rsid w:val="00AA4DC1"/>
    <w:rsid w:val="00AA6A3C"/>
    <w:rsid w:val="00AB04E4"/>
    <w:rsid w:val="00AB0DB6"/>
    <w:rsid w:val="00AB1618"/>
    <w:rsid w:val="00AB25A0"/>
    <w:rsid w:val="00AB415A"/>
    <w:rsid w:val="00AB5F1B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69BB"/>
    <w:rsid w:val="00AE7E6E"/>
    <w:rsid w:val="00AF4003"/>
    <w:rsid w:val="00B011A6"/>
    <w:rsid w:val="00B01CA8"/>
    <w:rsid w:val="00B05CFC"/>
    <w:rsid w:val="00B06A89"/>
    <w:rsid w:val="00B06CBE"/>
    <w:rsid w:val="00B07E86"/>
    <w:rsid w:val="00B11138"/>
    <w:rsid w:val="00B11700"/>
    <w:rsid w:val="00B125D9"/>
    <w:rsid w:val="00B14EA4"/>
    <w:rsid w:val="00B208D3"/>
    <w:rsid w:val="00B2171E"/>
    <w:rsid w:val="00B2253B"/>
    <w:rsid w:val="00B23CC8"/>
    <w:rsid w:val="00B23F78"/>
    <w:rsid w:val="00B3206D"/>
    <w:rsid w:val="00B34EFE"/>
    <w:rsid w:val="00B36E79"/>
    <w:rsid w:val="00B37821"/>
    <w:rsid w:val="00B37A25"/>
    <w:rsid w:val="00B41A3D"/>
    <w:rsid w:val="00B47EF6"/>
    <w:rsid w:val="00B51B8B"/>
    <w:rsid w:val="00B5222F"/>
    <w:rsid w:val="00B52CDE"/>
    <w:rsid w:val="00B5306E"/>
    <w:rsid w:val="00B65B9E"/>
    <w:rsid w:val="00B65F74"/>
    <w:rsid w:val="00B67CD9"/>
    <w:rsid w:val="00B70D55"/>
    <w:rsid w:val="00B72F05"/>
    <w:rsid w:val="00B75F8E"/>
    <w:rsid w:val="00B849F4"/>
    <w:rsid w:val="00B87C7E"/>
    <w:rsid w:val="00B96E19"/>
    <w:rsid w:val="00BA3961"/>
    <w:rsid w:val="00BA714B"/>
    <w:rsid w:val="00BA72F1"/>
    <w:rsid w:val="00BB3578"/>
    <w:rsid w:val="00BB39D8"/>
    <w:rsid w:val="00BC3AEF"/>
    <w:rsid w:val="00BC5A82"/>
    <w:rsid w:val="00BD4DC6"/>
    <w:rsid w:val="00BD7359"/>
    <w:rsid w:val="00BE2561"/>
    <w:rsid w:val="00BE263E"/>
    <w:rsid w:val="00BE496D"/>
    <w:rsid w:val="00BE5900"/>
    <w:rsid w:val="00BF3898"/>
    <w:rsid w:val="00BF546E"/>
    <w:rsid w:val="00BF60C9"/>
    <w:rsid w:val="00BF78B9"/>
    <w:rsid w:val="00C0225B"/>
    <w:rsid w:val="00C03BF4"/>
    <w:rsid w:val="00C06429"/>
    <w:rsid w:val="00C06EAA"/>
    <w:rsid w:val="00C11FF6"/>
    <w:rsid w:val="00C1341F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45A4"/>
    <w:rsid w:val="00C65095"/>
    <w:rsid w:val="00C67EFE"/>
    <w:rsid w:val="00C71DE3"/>
    <w:rsid w:val="00C72BEE"/>
    <w:rsid w:val="00C736F3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9761C"/>
    <w:rsid w:val="00CA0B08"/>
    <w:rsid w:val="00CA0FCD"/>
    <w:rsid w:val="00CA60B4"/>
    <w:rsid w:val="00CA7DBF"/>
    <w:rsid w:val="00CB0039"/>
    <w:rsid w:val="00CB23D1"/>
    <w:rsid w:val="00CB2818"/>
    <w:rsid w:val="00CB4697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1E21"/>
    <w:rsid w:val="00CE3B0C"/>
    <w:rsid w:val="00CE7A96"/>
    <w:rsid w:val="00CF2B92"/>
    <w:rsid w:val="00CF79F0"/>
    <w:rsid w:val="00D00E52"/>
    <w:rsid w:val="00D0102F"/>
    <w:rsid w:val="00D021B3"/>
    <w:rsid w:val="00D02CE1"/>
    <w:rsid w:val="00D045E6"/>
    <w:rsid w:val="00D04762"/>
    <w:rsid w:val="00D06995"/>
    <w:rsid w:val="00D14FFA"/>
    <w:rsid w:val="00D15D6F"/>
    <w:rsid w:val="00D17652"/>
    <w:rsid w:val="00D23E13"/>
    <w:rsid w:val="00D24AF8"/>
    <w:rsid w:val="00D30F9C"/>
    <w:rsid w:val="00D317EC"/>
    <w:rsid w:val="00D3187C"/>
    <w:rsid w:val="00D33B2F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2DF9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A69D5"/>
    <w:rsid w:val="00DB19ED"/>
    <w:rsid w:val="00DB71D1"/>
    <w:rsid w:val="00DC1AFE"/>
    <w:rsid w:val="00DC5144"/>
    <w:rsid w:val="00DD462C"/>
    <w:rsid w:val="00DD6E73"/>
    <w:rsid w:val="00DE038A"/>
    <w:rsid w:val="00DE18E0"/>
    <w:rsid w:val="00DE279A"/>
    <w:rsid w:val="00DE5442"/>
    <w:rsid w:val="00DE7305"/>
    <w:rsid w:val="00DE7F2B"/>
    <w:rsid w:val="00E01ECF"/>
    <w:rsid w:val="00E02298"/>
    <w:rsid w:val="00E0231C"/>
    <w:rsid w:val="00E02D9B"/>
    <w:rsid w:val="00E101B1"/>
    <w:rsid w:val="00E13E58"/>
    <w:rsid w:val="00E2089C"/>
    <w:rsid w:val="00E21A0D"/>
    <w:rsid w:val="00E22473"/>
    <w:rsid w:val="00E2408B"/>
    <w:rsid w:val="00E242B2"/>
    <w:rsid w:val="00E242BF"/>
    <w:rsid w:val="00E27977"/>
    <w:rsid w:val="00E32263"/>
    <w:rsid w:val="00E3254A"/>
    <w:rsid w:val="00E3360E"/>
    <w:rsid w:val="00E336D6"/>
    <w:rsid w:val="00E35689"/>
    <w:rsid w:val="00E43843"/>
    <w:rsid w:val="00E54E23"/>
    <w:rsid w:val="00E55FD4"/>
    <w:rsid w:val="00E61DDE"/>
    <w:rsid w:val="00E65ECE"/>
    <w:rsid w:val="00E6796B"/>
    <w:rsid w:val="00E7770F"/>
    <w:rsid w:val="00E8034E"/>
    <w:rsid w:val="00E833D2"/>
    <w:rsid w:val="00E8511E"/>
    <w:rsid w:val="00E868B9"/>
    <w:rsid w:val="00E9002E"/>
    <w:rsid w:val="00EA0BED"/>
    <w:rsid w:val="00EA160D"/>
    <w:rsid w:val="00EA25AC"/>
    <w:rsid w:val="00EA28E7"/>
    <w:rsid w:val="00EA60E0"/>
    <w:rsid w:val="00EA6D15"/>
    <w:rsid w:val="00EA7D09"/>
    <w:rsid w:val="00EB05C1"/>
    <w:rsid w:val="00EB0D8C"/>
    <w:rsid w:val="00EB1C67"/>
    <w:rsid w:val="00EB302A"/>
    <w:rsid w:val="00EB5631"/>
    <w:rsid w:val="00EB75E8"/>
    <w:rsid w:val="00EC154A"/>
    <w:rsid w:val="00EC1841"/>
    <w:rsid w:val="00EC1B5E"/>
    <w:rsid w:val="00EC24E1"/>
    <w:rsid w:val="00EC3585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F03516"/>
    <w:rsid w:val="00F0363D"/>
    <w:rsid w:val="00F03ADA"/>
    <w:rsid w:val="00F05BFB"/>
    <w:rsid w:val="00F11E66"/>
    <w:rsid w:val="00F11F9E"/>
    <w:rsid w:val="00F170CC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53"/>
    <w:rsid w:val="00F90290"/>
    <w:rsid w:val="00F908C9"/>
    <w:rsid w:val="00F9148F"/>
    <w:rsid w:val="00F922D9"/>
    <w:rsid w:val="00F95368"/>
    <w:rsid w:val="00FA0AC5"/>
    <w:rsid w:val="00FA385D"/>
    <w:rsid w:val="00FA3C60"/>
    <w:rsid w:val="00FA5EDC"/>
    <w:rsid w:val="00FA6177"/>
    <w:rsid w:val="00FB111C"/>
    <w:rsid w:val="00FB1804"/>
    <w:rsid w:val="00FB333C"/>
    <w:rsid w:val="00FB6636"/>
    <w:rsid w:val="00FB79D6"/>
    <w:rsid w:val="00FC2010"/>
    <w:rsid w:val="00FC2631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491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2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72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1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6D71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D711D"/>
    <w:rPr>
      <w:sz w:val="24"/>
      <w:szCs w:val="24"/>
    </w:rPr>
  </w:style>
  <w:style w:type="character" w:customStyle="1" w:styleId="24">
    <w:name w:val="Основной текст (2)"/>
    <w:basedOn w:val="a0"/>
    <w:rsid w:val="00E67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Plain Text"/>
    <w:basedOn w:val="a"/>
    <w:link w:val="ad"/>
    <w:rsid w:val="00B3782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37821"/>
    <w:rPr>
      <w:rFonts w:ascii="Courier New" w:hAnsi="Courier New"/>
    </w:rPr>
  </w:style>
  <w:style w:type="character" w:customStyle="1" w:styleId="blk">
    <w:name w:val="blk"/>
    <w:basedOn w:val="a0"/>
    <w:rsid w:val="007D3FE5"/>
  </w:style>
  <w:style w:type="character" w:customStyle="1" w:styleId="FontStyle12">
    <w:name w:val="Font Style12"/>
    <w:basedOn w:val="a0"/>
    <w:uiPriority w:val="99"/>
    <w:rsid w:val="007D3FE5"/>
    <w:rPr>
      <w:rFonts w:ascii="Times New Roman" w:hAnsi="Times New Roman" w:cs="Times New Roman"/>
      <w:sz w:val="24"/>
      <w:szCs w:val="24"/>
    </w:rPr>
  </w:style>
  <w:style w:type="character" w:customStyle="1" w:styleId="span-blue">
    <w:name w:val="span-blue"/>
    <w:basedOn w:val="a0"/>
    <w:rsid w:val="0016208C"/>
  </w:style>
  <w:style w:type="character" w:customStyle="1" w:styleId="20">
    <w:name w:val="Заголовок 2 Знак"/>
    <w:basedOn w:val="a0"/>
    <w:link w:val="2"/>
    <w:semiHidden/>
    <w:rsid w:val="00007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195DD9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E242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B2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-by">
    <w:name w:val="submitted-by"/>
    <w:basedOn w:val="a0"/>
    <w:rsid w:val="00AB25A0"/>
  </w:style>
  <w:style w:type="character" w:styleId="af">
    <w:name w:val="Hyperlink"/>
    <w:basedOn w:val="a0"/>
    <w:uiPriority w:val="99"/>
    <w:unhideWhenUsed/>
    <w:rsid w:val="00C736F3"/>
    <w:rPr>
      <w:color w:val="0000FF"/>
      <w:u w:val="single"/>
    </w:rPr>
  </w:style>
  <w:style w:type="character" w:customStyle="1" w:styleId="meta-date">
    <w:name w:val="meta-date"/>
    <w:basedOn w:val="a0"/>
    <w:rsid w:val="00C736F3"/>
  </w:style>
  <w:style w:type="character" w:customStyle="1" w:styleId="posted-on">
    <w:name w:val="posted-on"/>
    <w:basedOn w:val="a0"/>
    <w:rsid w:val="00C73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2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72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1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6D71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D711D"/>
    <w:rPr>
      <w:sz w:val="24"/>
      <w:szCs w:val="24"/>
    </w:rPr>
  </w:style>
  <w:style w:type="character" w:customStyle="1" w:styleId="24">
    <w:name w:val="Основной текст (2)"/>
    <w:basedOn w:val="a0"/>
    <w:rsid w:val="00E67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Plain Text"/>
    <w:basedOn w:val="a"/>
    <w:link w:val="ad"/>
    <w:rsid w:val="00B3782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37821"/>
    <w:rPr>
      <w:rFonts w:ascii="Courier New" w:hAnsi="Courier New"/>
    </w:rPr>
  </w:style>
  <w:style w:type="character" w:customStyle="1" w:styleId="blk">
    <w:name w:val="blk"/>
    <w:basedOn w:val="a0"/>
    <w:rsid w:val="007D3FE5"/>
  </w:style>
  <w:style w:type="character" w:customStyle="1" w:styleId="FontStyle12">
    <w:name w:val="Font Style12"/>
    <w:basedOn w:val="a0"/>
    <w:uiPriority w:val="99"/>
    <w:rsid w:val="007D3FE5"/>
    <w:rPr>
      <w:rFonts w:ascii="Times New Roman" w:hAnsi="Times New Roman" w:cs="Times New Roman"/>
      <w:sz w:val="24"/>
      <w:szCs w:val="24"/>
    </w:rPr>
  </w:style>
  <w:style w:type="character" w:customStyle="1" w:styleId="span-blue">
    <w:name w:val="span-blue"/>
    <w:basedOn w:val="a0"/>
    <w:rsid w:val="0016208C"/>
  </w:style>
  <w:style w:type="character" w:customStyle="1" w:styleId="20">
    <w:name w:val="Заголовок 2 Знак"/>
    <w:basedOn w:val="a0"/>
    <w:link w:val="2"/>
    <w:semiHidden/>
    <w:rsid w:val="00007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195DD9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E242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B2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-by">
    <w:name w:val="submitted-by"/>
    <w:basedOn w:val="a0"/>
    <w:rsid w:val="00AB25A0"/>
  </w:style>
  <w:style w:type="character" w:styleId="af">
    <w:name w:val="Hyperlink"/>
    <w:basedOn w:val="a0"/>
    <w:uiPriority w:val="99"/>
    <w:unhideWhenUsed/>
    <w:rsid w:val="00C736F3"/>
    <w:rPr>
      <w:color w:val="0000FF"/>
      <w:u w:val="single"/>
    </w:rPr>
  </w:style>
  <w:style w:type="character" w:customStyle="1" w:styleId="meta-date">
    <w:name w:val="meta-date"/>
    <w:basedOn w:val="a0"/>
    <w:rsid w:val="00C736F3"/>
  </w:style>
  <w:style w:type="character" w:customStyle="1" w:styleId="posted-on">
    <w:name w:val="posted-on"/>
    <w:basedOn w:val="a0"/>
    <w:rsid w:val="00C7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User</cp:lastModifiedBy>
  <cp:revision>16</cp:revision>
  <cp:lastPrinted>2020-07-01T12:26:00Z</cp:lastPrinted>
  <dcterms:created xsi:type="dcterms:W3CDTF">2020-07-03T05:38:00Z</dcterms:created>
  <dcterms:modified xsi:type="dcterms:W3CDTF">2020-07-14T04:07:00Z</dcterms:modified>
</cp:coreProperties>
</file>